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28ED6" w14:textId="5C9E6D93" w:rsidR="0057612E" w:rsidRDefault="00A93DC5" w:rsidP="0057612E">
      <w:pPr>
        <w:spacing w:after="155"/>
        <w:ind w:left="2929" w:firstLine="671"/>
        <w:rPr>
          <w:b/>
          <w:sz w:val="28"/>
        </w:rPr>
      </w:pPr>
      <w:r>
        <w:rPr>
          <w:noProof/>
        </w:rPr>
        <w:drawing>
          <wp:anchor distT="0" distB="0" distL="114300" distR="114300" simplePos="0" relativeHeight="251658240" behindDoc="0" locked="0" layoutInCell="1" allowOverlap="0" wp14:anchorId="2F17C714" wp14:editId="3E3D0516">
            <wp:simplePos x="0" y="0"/>
            <wp:positionH relativeFrom="column">
              <wp:posOffset>-494080</wp:posOffset>
            </wp:positionH>
            <wp:positionV relativeFrom="paragraph">
              <wp:posOffset>-475105</wp:posOffset>
            </wp:positionV>
            <wp:extent cx="1581912" cy="1688592"/>
            <wp:effectExtent l="0" t="0" r="0" b="0"/>
            <wp:wrapSquare wrapText="bothSides"/>
            <wp:docPr id="761" name="Picture 761"/>
            <wp:cNvGraphicFramePr/>
            <a:graphic xmlns:a="http://schemas.openxmlformats.org/drawingml/2006/main">
              <a:graphicData uri="http://schemas.openxmlformats.org/drawingml/2006/picture">
                <pic:pic xmlns:pic="http://schemas.openxmlformats.org/drawingml/2006/picture">
                  <pic:nvPicPr>
                    <pic:cNvPr id="761" name="Picture 761"/>
                    <pic:cNvPicPr/>
                  </pic:nvPicPr>
                  <pic:blipFill>
                    <a:blip r:embed="rId4"/>
                    <a:stretch>
                      <a:fillRect/>
                    </a:stretch>
                  </pic:blipFill>
                  <pic:spPr>
                    <a:xfrm>
                      <a:off x="0" y="0"/>
                      <a:ext cx="1581912" cy="1688592"/>
                    </a:xfrm>
                    <a:prstGeom prst="rect">
                      <a:avLst/>
                    </a:prstGeom>
                  </pic:spPr>
                </pic:pic>
              </a:graphicData>
            </a:graphic>
          </wp:anchor>
        </w:drawing>
      </w:r>
      <w:r>
        <w:rPr>
          <w:b/>
          <w:sz w:val="28"/>
        </w:rPr>
        <w:t>202</w:t>
      </w:r>
      <w:r w:rsidR="0057612E">
        <w:rPr>
          <w:b/>
          <w:sz w:val="28"/>
        </w:rPr>
        <w:t>4</w:t>
      </w:r>
      <w:r>
        <w:rPr>
          <w:b/>
          <w:sz w:val="28"/>
        </w:rPr>
        <w:t xml:space="preserve"> POPE COUNTY FAIR</w:t>
      </w:r>
    </w:p>
    <w:p w14:paraId="231702A1" w14:textId="0F3E6CD3" w:rsidR="00412C3E" w:rsidRDefault="0057612E" w:rsidP="0057612E">
      <w:pPr>
        <w:spacing w:after="155"/>
        <w:ind w:left="2929" w:firstLine="671"/>
      </w:pPr>
      <w:r>
        <w:rPr>
          <w:b/>
          <w:sz w:val="28"/>
        </w:rPr>
        <w:t xml:space="preserve">  </w:t>
      </w:r>
      <w:r w:rsidR="00A93DC5">
        <w:rPr>
          <w:b/>
          <w:sz w:val="28"/>
        </w:rPr>
        <w:t>INDUSTRIAL BUILDING</w:t>
      </w:r>
    </w:p>
    <w:p w14:paraId="44CC9AA0" w14:textId="68E18FED" w:rsidR="00412C3E" w:rsidRDefault="0057612E" w:rsidP="0057612E">
      <w:pPr>
        <w:spacing w:after="206"/>
        <w:ind w:left="2880" w:firstLine="720"/>
      </w:pPr>
      <w:r>
        <w:rPr>
          <w:b/>
          <w:sz w:val="28"/>
        </w:rPr>
        <w:t xml:space="preserve"> </w:t>
      </w:r>
      <w:r w:rsidR="00A93DC5">
        <w:rPr>
          <w:b/>
          <w:sz w:val="28"/>
        </w:rPr>
        <w:t>VENDOR SPACE RENTAL</w:t>
      </w:r>
    </w:p>
    <w:p w14:paraId="6A044654" w14:textId="305B568F" w:rsidR="00412C3E" w:rsidRDefault="00A93DC5" w:rsidP="0057612E">
      <w:pPr>
        <w:spacing w:after="148"/>
        <w:ind w:left="1764" w:firstLine="0"/>
      </w:pPr>
      <w:r>
        <w:rPr>
          <w:sz w:val="20"/>
        </w:rPr>
        <w:t xml:space="preserve">  </w:t>
      </w:r>
    </w:p>
    <w:p w14:paraId="410AEBD8" w14:textId="77777777" w:rsidR="00412C3E" w:rsidRDefault="00A93DC5">
      <w:r>
        <w:t xml:space="preserve">             I would like to reserve the following </w:t>
      </w:r>
      <w:proofErr w:type="gramStart"/>
      <w:r>
        <w:t>space</w:t>
      </w:r>
      <w:proofErr w:type="gramEnd"/>
      <w:r>
        <w:t xml:space="preserve"> </w:t>
      </w:r>
    </w:p>
    <w:p w14:paraId="5B068373" w14:textId="77777777" w:rsidR="00412C3E" w:rsidRDefault="00A93DC5">
      <w:pPr>
        <w:spacing w:after="154"/>
        <w:ind w:left="384" w:firstLine="0"/>
      </w:pPr>
      <w:r>
        <w:t xml:space="preserve"> </w:t>
      </w:r>
      <w:r>
        <w:tab/>
        <w:t xml:space="preserve"> </w:t>
      </w:r>
    </w:p>
    <w:p w14:paraId="23EDC5A5" w14:textId="77777777" w:rsidR="00412C3E" w:rsidRDefault="00A93DC5">
      <w:pPr>
        <w:ind w:left="343"/>
      </w:pPr>
      <w:r>
        <w:t xml:space="preserve">               _________</w:t>
      </w:r>
      <w:proofErr w:type="gramStart"/>
      <w:r>
        <w:t>_  Large</w:t>
      </w:r>
      <w:proofErr w:type="gramEnd"/>
      <w:r>
        <w:t xml:space="preserve"> indoor booth (10’x 12’) — cost $70 </w:t>
      </w:r>
    </w:p>
    <w:p w14:paraId="73C40FDF" w14:textId="77777777" w:rsidR="00412C3E" w:rsidRDefault="00A93DC5">
      <w:pPr>
        <w:tabs>
          <w:tab w:val="center" w:pos="384"/>
          <w:tab w:val="center" w:pos="4126"/>
        </w:tabs>
        <w:ind w:left="0" w:firstLine="0"/>
      </w:pPr>
      <w:r>
        <w:rPr>
          <w:sz w:val="22"/>
        </w:rPr>
        <w:tab/>
      </w:r>
      <w:r>
        <w:t xml:space="preserve"> </w:t>
      </w:r>
      <w:r>
        <w:tab/>
        <w:t xml:space="preserve">  _________</w:t>
      </w:r>
      <w:proofErr w:type="gramStart"/>
      <w:r>
        <w:t>_  Outdoor</w:t>
      </w:r>
      <w:proofErr w:type="gramEnd"/>
      <w:r>
        <w:t xml:space="preserve"> space (12’x12’) daily rental — $25/day </w:t>
      </w:r>
    </w:p>
    <w:p w14:paraId="43A1E269" w14:textId="77777777" w:rsidR="00412C3E" w:rsidRDefault="00A93DC5">
      <w:pPr>
        <w:tabs>
          <w:tab w:val="center" w:pos="384"/>
          <w:tab w:val="center" w:pos="1104"/>
          <w:tab w:val="center" w:pos="1824"/>
          <w:tab w:val="center" w:pos="5115"/>
        </w:tabs>
        <w:spacing w:after="228"/>
        <w:ind w:left="0" w:firstLine="0"/>
      </w:pPr>
      <w:r>
        <w:rPr>
          <w:sz w:val="22"/>
        </w:rPr>
        <w:tab/>
      </w:r>
      <w:r>
        <w:t xml:space="preserve"> </w:t>
      </w:r>
      <w:r>
        <w:tab/>
        <w:t xml:space="preserve"> </w:t>
      </w:r>
      <w:r>
        <w:tab/>
        <w:t xml:space="preserve"> </w:t>
      </w:r>
      <w:r>
        <w:tab/>
        <w:t xml:space="preserve">_____ Wed      _____ Thurs      _____ Fri      _____ Sat  </w:t>
      </w:r>
    </w:p>
    <w:p w14:paraId="3477AE7C" w14:textId="77777777" w:rsidR="00412C3E" w:rsidRDefault="00A93DC5">
      <w:pPr>
        <w:spacing w:after="26" w:line="265" w:lineRule="auto"/>
        <w:ind w:left="343"/>
      </w:pPr>
      <w:r>
        <w:rPr>
          <w:b/>
        </w:rPr>
        <w:t xml:space="preserve">Business Name </w:t>
      </w:r>
    </w:p>
    <w:p w14:paraId="6E6DAACD" w14:textId="77777777" w:rsidR="00412C3E" w:rsidRDefault="00A93DC5">
      <w:pPr>
        <w:ind w:left="343"/>
      </w:pPr>
      <w:r>
        <w:t xml:space="preserve">____________________________________________________________________ </w:t>
      </w:r>
    </w:p>
    <w:p w14:paraId="003E7FED" w14:textId="77777777" w:rsidR="00412C3E" w:rsidRDefault="00A93DC5">
      <w:pPr>
        <w:spacing w:after="151"/>
        <w:ind w:left="348" w:firstLine="0"/>
      </w:pPr>
      <w:r>
        <w:t xml:space="preserve"> </w:t>
      </w:r>
    </w:p>
    <w:p w14:paraId="78BE478A" w14:textId="77777777" w:rsidR="00412C3E" w:rsidRDefault="00A93DC5">
      <w:pPr>
        <w:spacing w:after="26" w:line="265" w:lineRule="auto"/>
        <w:ind w:left="343"/>
      </w:pPr>
      <w:r>
        <w:rPr>
          <w:b/>
        </w:rPr>
        <w:t xml:space="preserve">Business Description/Items to be sold: </w:t>
      </w:r>
    </w:p>
    <w:p w14:paraId="36CB6BED" w14:textId="77777777" w:rsidR="00412C3E" w:rsidRDefault="00A93DC5">
      <w:pPr>
        <w:spacing w:after="32"/>
        <w:ind w:left="343"/>
      </w:pPr>
      <w:r>
        <w:t>___________________________________________________________________________</w:t>
      </w:r>
    </w:p>
    <w:p w14:paraId="34F82F73" w14:textId="77777777" w:rsidR="00412C3E" w:rsidRDefault="00A93DC5">
      <w:pPr>
        <w:ind w:left="343"/>
      </w:pPr>
      <w:r>
        <w:t xml:space="preserve">___________________________________________________________________________ </w:t>
      </w:r>
    </w:p>
    <w:p w14:paraId="30412C24" w14:textId="77777777" w:rsidR="00412C3E" w:rsidRDefault="00A93DC5">
      <w:pPr>
        <w:ind w:left="343"/>
      </w:pPr>
      <w:r>
        <w:rPr>
          <w:b/>
        </w:rPr>
        <w:t xml:space="preserve">Contact Person: </w:t>
      </w:r>
      <w:r>
        <w:t xml:space="preserve">___________________________________________ </w:t>
      </w:r>
    </w:p>
    <w:p w14:paraId="4F4720FE" w14:textId="77777777" w:rsidR="00412C3E" w:rsidRDefault="00A93DC5">
      <w:pPr>
        <w:ind w:left="343"/>
      </w:pPr>
      <w:r>
        <w:rPr>
          <w:b/>
        </w:rPr>
        <w:t xml:space="preserve">Address: </w:t>
      </w:r>
      <w:r>
        <w:t xml:space="preserve">_________________________________________________ </w:t>
      </w:r>
    </w:p>
    <w:p w14:paraId="76C987C9" w14:textId="77777777" w:rsidR="00412C3E" w:rsidRDefault="00A93DC5">
      <w:pPr>
        <w:spacing w:after="2" w:line="384" w:lineRule="auto"/>
        <w:ind w:left="343" w:right="1348"/>
      </w:pPr>
      <w:r>
        <w:rPr>
          <w:b/>
        </w:rPr>
        <w:t xml:space="preserve">City, St, Zip: </w:t>
      </w:r>
      <w:r>
        <w:t xml:space="preserve">_______________________________________________ </w:t>
      </w:r>
      <w:r>
        <w:rPr>
          <w:b/>
        </w:rPr>
        <w:t xml:space="preserve">Phone: </w:t>
      </w:r>
      <w:r>
        <w:t xml:space="preserve">___________________________________________________ </w:t>
      </w:r>
    </w:p>
    <w:p w14:paraId="2C6B3038" w14:textId="77777777" w:rsidR="00412C3E" w:rsidRDefault="00A93DC5">
      <w:pPr>
        <w:ind w:left="343"/>
      </w:pPr>
      <w:r>
        <w:rPr>
          <w:b/>
        </w:rPr>
        <w:t xml:space="preserve">Email: </w:t>
      </w:r>
      <w:r>
        <w:t xml:space="preserve">____________________________________________________ </w:t>
      </w:r>
    </w:p>
    <w:p w14:paraId="2725941C" w14:textId="77777777" w:rsidR="00412C3E" w:rsidRDefault="00A93DC5">
      <w:pPr>
        <w:spacing w:after="152"/>
        <w:ind w:left="348" w:firstLine="0"/>
      </w:pPr>
      <w:r>
        <w:t xml:space="preserve"> </w:t>
      </w:r>
    </w:p>
    <w:p w14:paraId="67AFBFC0" w14:textId="77777777" w:rsidR="00412C3E" w:rsidRDefault="00A93DC5">
      <w:pPr>
        <w:ind w:left="343"/>
      </w:pPr>
      <w:r>
        <w:rPr>
          <w:b/>
        </w:rPr>
        <w:t xml:space="preserve">Amount Enclosed: </w:t>
      </w:r>
      <w:r>
        <w:t xml:space="preserve">__________________________________________ </w:t>
      </w:r>
    </w:p>
    <w:p w14:paraId="5C5C10D3" w14:textId="77777777" w:rsidR="00412C3E" w:rsidRDefault="00A93DC5">
      <w:pPr>
        <w:spacing w:after="973"/>
        <w:ind w:left="348" w:firstLine="0"/>
      </w:pPr>
      <w:r>
        <w:t xml:space="preserve"> </w:t>
      </w:r>
    </w:p>
    <w:p w14:paraId="52FE53F4" w14:textId="77777777" w:rsidR="00412C3E" w:rsidRDefault="00A93DC5">
      <w:pPr>
        <w:spacing w:after="554" w:line="265" w:lineRule="auto"/>
        <w:ind w:left="343"/>
      </w:pPr>
      <w:r>
        <w:rPr>
          <w:b/>
        </w:rPr>
        <w:t xml:space="preserve">Signature _________________________________     Date _________________ </w:t>
      </w:r>
    </w:p>
    <w:p w14:paraId="01E7A7AA" w14:textId="77777777" w:rsidR="00412C3E" w:rsidRDefault="00A93DC5">
      <w:pPr>
        <w:spacing w:after="0" w:line="287" w:lineRule="auto"/>
        <w:ind w:left="0" w:firstLine="0"/>
      </w:pPr>
      <w:r>
        <w:rPr>
          <w:b/>
          <w:sz w:val="20"/>
        </w:rPr>
        <w:t xml:space="preserve">*All vendors are responsible for their inventory and personal belongings. The Pope County Agricultural Society and its members are not held responsible for any damages, stolen, or lost inventory or personal belongings. </w:t>
      </w:r>
    </w:p>
    <w:sectPr w:rsidR="00412C3E">
      <w:pgSz w:w="12240" w:h="15840"/>
      <w:pgMar w:top="1440" w:right="1435" w:bottom="1440" w:left="14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C3E"/>
    <w:rsid w:val="00412C3E"/>
    <w:rsid w:val="0057612E"/>
    <w:rsid w:val="00A9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509E"/>
  <w15:docId w15:val="{82020A13-8F14-447A-83B7-B81FBDFC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ind w:left="1774"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County Fair Sec</dc:creator>
  <cp:keywords/>
  <cp:lastModifiedBy>Nada Carter</cp:lastModifiedBy>
  <cp:revision>2</cp:revision>
  <dcterms:created xsi:type="dcterms:W3CDTF">2024-03-05T02:17:00Z</dcterms:created>
  <dcterms:modified xsi:type="dcterms:W3CDTF">2024-03-05T02:17:00Z</dcterms:modified>
</cp:coreProperties>
</file>